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Ocean Outfitters Hawaii - Private Boat Charter North Shore Oahu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Honolulu, Hawaii, United States of America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Pacific/Honolulu
</w:t>
            </w:r>
          </w:p>
          <w:p>
            <w:r>
              <w:rPr>
                <w:b/>
              </w:rPr>
              <w:t xml:space="preserve">Duration:</w:t>
            </w:r>
            <w:r>
              <w:t xml:space="preserve">
2.0 hours
</w:t>
            </w:r>
          </w:p>
          <w:p>
            <w:r>
              <w:rPr>
                <w:b/>
              </w:rPr>
              <w:t xml:space="preserve">Max Group Size:</w:t>
            </w:r>
            <w:r>
              <w:t xml:space="preserve">
18
</w:t>
            </w:r>
          </w:p>
        </w:tc>
        <w:tc>
          <w:tcPr/>
          <w:p>
            <w:r>
              <w:rPr>
                <w:b/>
              </w:rPr>
              <w:t xml:space="preserve">Magpie Product Code:</w:t>
            </w:r>
            <w:r>
              <w:t xml:space="preserve">
LWYBMS
</w:t>
            </w:r>
          </w:p>
          <w:p>
            <w:r>
              <w:rPr>
                <w:b/>
              </w:rPr>
              <w:t xml:space="preserve">Company Website:</w:t>
            </w:r>
            <w:r>
              <w:t xml:space="preserve">
oceanoutfittershawaii.com
</w:t>
            </w:r>
          </w:p>
          <w:p>
            <w:r>
              <w:rPr>
                <w:b/>
              </w:rPr>
              <w:t xml:space="preserve">Primary Contact:</w:t>
            </w:r>
            <w:r>
              <w:t xml:space="preserve">
Ocean Outfitters Hawaii
</w:t>
            </w:r>
          </w:p>
          <w:p>
            <w:r>
              <w:rPr>
                <w:b/>
              </w:rPr>
              <w:t xml:space="preserve">Email:</w:t>
            </w:r>
            <w:r>
              <w:t xml:space="preserve">
oceanoutfittershi@gmail.com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More than just a private boat tour – it’s a North Shore aquatic adventure!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Our knowledgeable &amp; local crew will guide you through the most stunning and energizing views the North Shore has to offer. Throughout the voyage, you’ll get a chance to see honu (Hawaiian sea turtles), Nai’a (spinner dolphins), sharks, humpback whales (in winter), and tropical fish.</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Travel with us to a remote island and marine life sanctuary where you can “jump” in and snorkel or free dive under Oahu’s pristine ocean. Our private tours are good for all ages. Invite your friends &amp; family for a chance to create memories you’ll cherish forever. To keep your memories alive our boat is equipped with a 360 GoPro Max.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Bathroom Onboard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arrive 15 minutes before your start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Come wearing your swimsuits if you plan on swimming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Regularly sanitized high-traffic areas, Gear/equipment sanitized between use,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travel date (midnight)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21.592737, -158.105894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66-105 Haleiwa Rd, Haleiwa Rd, Haleiwa, Hawaii, 96712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We depart from the Small Boat Harbor in Haleiwa, HI - on the North Shore of Oahu. Haleiwa is about a 1-hour drive from Waikiki (depending on traffic). Please allow plenty of time to drive to the North Shore from wherever you are staying. 
The easiest way to get to the North Shore is to rent a car. If a car rental is not an option, Uber is widely available (but can be pricey for a long trip) or the cheaper alternative is to take the public bus. Bus routes /times can be found using Google Maps. There is a bus stop near the marina, but please plan accordingly as trips take about 2-hours from Waikiki.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Park anywhere in the harbor (it's free) and look for our boat, Rambo II. It's the only yellow boat in the marina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custom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5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120 hours (5 days) before the beginning of the activity: full refund
120 hours to 48 hours before the beginning of the activity: refund minus 20% cancellation fee
Less than 48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11-120 years</w:t>
            </w:r>
          </w:p>
        </w:tc>
        <w:tc>
          <w:tcPr/>
          <w:p/>
        </w:tc>
        <w:tc>
          <w:tcPr/>
          <w:p/>
        </w:tc>
        <w:tc>
          <w:tcPr/>
          <w:p/>
        </w:tc>
        <w:tc>
          <w:tcPr/>
          <w:p/>
        </w:tc>
      </w:tr>
      <w:tr>
        <w:tc>
          <w:tcPr/>
          <w:p>
            <w:r>
              <w:t xml:space="preserve">Child</w:t>
            </w:r>
          </w:p>
        </w:tc>
        <w:tc>
          <w:tcPr/>
          <w:p>
            <w:r>
              <w:t xml:space="preserve">0-11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PRIVATE CHARTER CANCELLATIONS
</w:t>
      </w:r>
      <w:r>
        <w:br/>
      </w:r>
      <w:r>
        <w:t xml:space="preserve">120 hours (5 days) notice is required to be eligible for a full refund. Less than 5 days but more than 48 hours notice will lose the trip deposit (20% of total) without exception. Trips canceled with less than 48 hours notice and no-shows may be charged full price without exception. The credit card on file will be charged in full for the appropriate balance due at the time of cancellation.</w:t>
      </w:r>
    </w:p>
    <w:p xmlns:w="http://schemas.openxmlformats.org/wordprocessingml/2006/main" xmlns:pkg="http://schemas.microsoft.com/office/2006/xmlPackage" xmlns:str="http://exslt.org/strings" xmlns:fn="http://www.w3.org/2005/xpath-functions">
      <w:r>
        <w:t xml:space="preserve">What about the weather?
</w:t>
      </w:r>
      <w:r>
        <w:br/>
      </w:r>
      <w:r>
        <w:t xml:space="preserve">Tours will run rain or shine. Hawaii Glass Bottom Boats reserves the right to cancel a scheduled tour with short notice due to acts of nature such as lightning, thunder, heavy rains, high winds, and high surf. If we're forced to cancel we will reschedule (subject to space/availability) or a refund will be granted for out of town guests.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boat-charter-north-shore-oahu/55ff440d-5a8e-49fd-8341-99d6588b18fd" TargetMode="External" Id="rId8"/>
  <Relationship Type="http://schemas.openxmlformats.org/officeDocument/2006/relationships/hyperlink" Target="https://magpie.travel/download_product_images?id=55ff440d-5a8e-49fd-8341-99d6588b18f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