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Niagara Falls Canada Tour with Behind Falls, Skylon, &amp; Boat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America/New_York
</w:t>
            </w:r>
          </w:p>
          <w:p>
            <w:r>
              <w:rPr>
                <w:b/>
              </w:rPr>
              <w:t xml:space="preserve">Duration:</w:t>
            </w:r>
            <w:r>
              <w:t xml:space="preserve">
5.0 hours
</w:t>
            </w:r>
          </w:p>
        </w:tc>
        <w:tc>
          <w:tcPr/>
          <w:p>
            <w:r>
              <w:rPr>
                <w:b/>
              </w:rPr>
              <w:t xml:space="preserve">Magpie Product Code:</w:t>
            </w:r>
            <w:r>
              <w:t xml:space="preserve">
QWNFXD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Niagara City Cruises boat ride to the base of the Falls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Journey Behind the Falls (Skip the ticket line)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Catch a birds-eye view of the Falls at Skylon Tower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Transport by Mercedes Luxury 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Seamless cross-border transportation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Seasonal Boat Replacement: Niagara Takes Flight Ride (January - April)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Canadian side of Niagara Falls on this award-winning small group tour departing from Niagara Falls, USA. Cross the border and get up close on a Niagara City Cruises boat ride, descend 125 feet at Journey Behind the Falls, and enjoy breathtaking views from the Skylon Tower.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tour begins with pickup in Niagara Falls, New York, before crossing into Canada to experience the very best views of Niagara Falls.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Once in Canada, ascend 520 feet in a glass elevator to the Skylon Tower observation deck for sweeping views of all three waterfalls, the Niagara River, and the surrounding region.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Next, descend 125 feet underground at Journey Behind the Falls. Walk through rock-carved tunnels and step onto the lower observation deck just feet from the powerful Horseshoe Falls.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Then board the Niagara City Cruises boat tour (seasonal May–December). Cruise through the Niagara Gorge and get as close as possible to the American and Bridal Veil Falls before entering the mist at the base of the Horseshoe Falls. In winter months, this experience is replaced with Niagara’s Fury or Niagara Takes Flight.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 complete the experience, enjoy a narrated driving tour of the Canadian side of Niagara Falls, including scenic stops such as Dufferin Islands and the Floral Clock, before returning to Niagara Falls, USA.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small group tour allows you to experience the most iconic attractions on the Canadian side — all with the convenience of departure from the U.S.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NIAGARA CITY CRUISES (May - December)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Journey Behind the Falls (Skip the ticket line)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Skylon Tower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Seasonal Boat Replacement: Niagara Takes Flight Ride (January - April)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 in the downtown Niagara Falls Canada or 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Important: This tour crosses into Canada; all travelers must have valid border-crossing credentials (passport, visa, or other accepted documents).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Maximum group size is 7 people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Floral clock is seasonal and will not be viewable during winter months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Passport required – This tour crosses the US–Canada border.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Border delays possible – Wait times vary by day and season.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Niagara City Cruise is seasonal and will be open from April-December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WINTER 2020/2021:</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09:00
</w:t>
      </w:r>
      <w:r>
        <w:br/>
      </w:r>
      <w:r>
        <w:rPr>
          <w:b/>
        </w:rPr>
        <w:t xml:space="preserve">Monday:</w:t>
      </w:r>
      <w:r>
        <w:t xml:space="preserve">
09:00
</w:t>
      </w:r>
      <w:r>
        <w:br/>
      </w:r>
      <w:r>
        <w:rPr>
          <w:b/>
        </w:rPr>
        <w:t xml:space="preserve">Tuesday:</w:t>
      </w:r>
      <w:r>
        <w:t xml:space="preserve">
09:00
</w:t>
      </w:r>
      <w:r>
        <w:br/>
      </w:r>
      <w:r>
        <w:rPr>
          <w:b/>
        </w:rPr>
        <w:t xml:space="preserve">Wednesday:</w:t>
      </w:r>
      <w:r>
        <w:t xml:space="preserve">
09:00
</w:t>
      </w:r>
      <w:r>
        <w:br/>
      </w:r>
      <w:r>
        <w:rPr>
          <w:b/>
        </w:rPr>
        <w:t xml:space="preserve">Thursday:</w:t>
      </w:r>
      <w:r>
        <w:t xml:space="preserve">
09:00
</w:t>
      </w:r>
      <w:r>
        <w:br/>
      </w:r>
      <w:r>
        <w:rPr>
          <w:b/>
        </w:rPr>
        <w:t xml:space="preserve">Friday:</w:t>
      </w:r>
      <w:r>
        <w:t xml:space="preserve">
09:00
</w:t>
      </w:r>
      <w:r>
        <w:br/>
      </w:r>
      <w:r>
        <w:rPr>
          <w:b/>
        </w:rPr>
        <w:t xml:space="preserve">Saturday:</w:t>
      </w:r>
      <w:r>
        <w:t xml:space="preserve">
09:00
</w:t>
      </w:r>
      <w:r>
        <w:br/>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Skylon Parking Lot B, 5400 Robinson Street, Niagara Falls, Ontario, Canada.  For guests staying in Niagara Falls, Ontario we will pick up directly from their hotels.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Best of Niagara Falls Tour from USA</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r>
              <w:t xml:space="preserve">99.0</w:t>
            </w:r>
          </w:p>
        </w:tc>
        <w:tc>
          <w:tcPr/>
          <w:p/>
        </w:tc>
        <w:tc>
          <w:tcPr/>
          <w:p/>
        </w:tc>
      </w:tr>
      <w:tr>
        <w:tc>
          <w:tcPr/>
          <w:p>
            <w:r>
              <w:t xml:space="preserve">Infant</w:t>
            </w:r>
          </w:p>
        </w:tc>
        <w:tc>
          <w:tcPr/>
          <w:p/>
        </w:tc>
        <w:tc>
          <w:tcPr/>
          <w:p>
            <w:r>
              <w:t xml:space="preserve">20.0</w:t>
            </w: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niagara-falls-canada-tour-with-behind-falls-skylon-boat/311cc0cc-fcd9-4b8e-8997-ad883a0c7581" TargetMode="External" Id="rId8"/>
  <Relationship Type="http://schemas.openxmlformats.org/officeDocument/2006/relationships/hyperlink" Target="https://magpie.travel/download_product_images?id=311cc0cc-fcd9-4b8e-8997-ad883a0c758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