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Arigato Japan Food Tours - Kawaii Food Tour of Harajuku and Omotesando in Tokyo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Tokyo, Japan
</w:t>
            </w:r>
          </w:p>
          <w:p>
            <w:r>
              <w:rPr>
                <w:b/>
              </w:rPr>
              <w:t xml:space="preserve">Category:</w:t>
            </w:r>
            <w:r>
              <w:t xml:space="preserve">
Tours &amp; Sightseeing
</w:t>
            </w:r>
          </w:p>
          <w:p>
            <w:r>
              <w:rPr>
                <w:b/>
              </w:rPr>
              <w:t xml:space="preserve">Currency:</w:t>
            </w:r>
            <w:r>
              <w:t xml:space="preserve">
JPY
</w:t>
            </w:r>
          </w:p>
          <w:p>
            <w:r>
              <w:rPr>
                <w:b/>
              </w:rPr>
              <w:t xml:space="preserve">Language:</w:t>
            </w:r>
            <w:r>
              <w:t xml:space="preserve">
English
</w:t>
            </w:r>
          </w:p>
          <w:p>
            <w:r>
              <w:rPr>
                <w:b/>
              </w:rPr>
              <w:t xml:space="preserve">TimeZone:</w:t>
            </w:r>
            <w:r>
              <w:t xml:space="preserve">
Asia/Tokyo
</w:t>
            </w:r>
          </w:p>
          <w:p>
            <w:r>
              <w:rPr>
                <w:b/>
              </w:rPr>
              <w:t xml:space="preserve">Duration:</w:t>
            </w:r>
            <w:r>
              <w:t xml:space="preserve">
3.0 hours
</w:t>
            </w:r>
          </w:p>
          <w:p>
            <w:r>
              <w:rPr>
                <w:b/>
              </w:rPr>
              <w:t xml:space="preserve">Max Group Size:</w:t>
            </w:r>
            <w:r>
              <w:t xml:space="preserve">
10
</w:t>
            </w:r>
          </w:p>
        </w:tc>
        <w:tc>
          <w:tcPr/>
          <w:p>
            <w:r>
              <w:rPr>
                <w:b/>
              </w:rPr>
              <w:t xml:space="preserve">Magpie Product Code:</w:t>
            </w:r>
            <w:r>
              <w:t xml:space="preserve">
OHUMNW
</w:t>
            </w:r>
          </w:p>
          <w:p>
            <w:r>
              <w:rPr>
                <w:b/>
              </w:rPr>
              <w:t xml:space="preserve">Company Website:</w:t>
            </w:r>
            <w:r>
              <w:t xml:space="preserve">
arigatojapan.co.jp
</w:t>
            </w:r>
          </w:p>
          <w:p>
            <w:r>
              <w:rPr>
                <w:b/>
              </w:rPr>
              <w:t xml:space="preserve">Primary Contact:</w:t>
            </w:r>
            <w:r>
              <w:t xml:space="preserve">
Arigato Japan Food Tours
</w:t>
            </w:r>
          </w:p>
          <w:p>
            <w:r>
              <w:rPr>
                <w:b/>
              </w:rPr>
              <w:t xml:space="preserve">Email:</w:t>
            </w:r>
            <w:r>
              <w:t xml:space="preserve">
https://arigatojapan.co.jp/contact-us/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Japan’s Antenna Shops that bring all the flavors of the 47 prefectures to Tokyo.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an afternoon of great food and pop culture as you explore one of Tokyo’s must-see districts, Harajuku.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crazy-colorful “only in Japan” lunch inside a work of pop culture art.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Hear the stories and history of the area as you explore the side streets and alleyways. Including some hidden spots.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Hold a sweet rainbow in your hand.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Harajuku district of Tokyo is full of cool, cultural, imaginative and above all CUTE food and experiences. Join our tour for the best tastes of this outrageous area.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Come make some delicious memories in Tokyo’s mecca for youth culture. Harajuku is famous for pop art and fashion, and the home of Japan’s CUTEST characters, goods, and yes even “Cute Food!” On this Tokyo food tour let our guides show you around the back streets of Omotesando and Harajuku. Discover cultural snacks, a delicious and original ice-cream, trendy sweets, and the craziest artsy lunch imaginable. Cook your own Okonomiyaki for lunch and wrap up with pop-culture with our local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Find out more than you can from the guidebooks and websites. Explore hidden gems with our local experts. Our Kawaii Food Tour is great for families, cute-culture fans, foodies and especially those with a bit of a sweet tooth.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Harajuku is at the crossroads of international and local designers, artists, chefs and fashionistas. This area is so colorful and chaotic. Find out more than you can from the guidebooks and websites– explore hidden gems with our local experts. The Kawaii Food Tour is great for families, cute-culture fans, foodies and especially those with a bit of a sweet tooth.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Highly recommended for families!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Highlights: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Cute and fun foods for the young and the young-at-heart.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A family-friendly experience for travelers interesting in Japanese pop culture and cuisine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Enjoy a crazy colorful “only in Japan” lunch inside a work of pop culture art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Explore the dual neighborhoods of Omotesando and Harajuku famous for fashion, art, design and architecture.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Your lunch is also an “experience” you can try your hand at making a traditional fun “soul” food famous with locals of every age.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Eat a rainbow on this unique foodie experience!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Foods at 5 Food Stops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Dessert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Drink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costs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drinks or food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Showing your voucher on your phone will be enough, and it is not necessary to print anything.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Face masks provided for travelers, Hand sanitizer available to travelers and staff, Social distancing enforced throughout experience, Regularly sanitized high-traffic areas, Gear/equipment sanitized between use, Transportation vehicles regularly sanitized, Guides required to regularly wash hands, Regular temperature checks for staff, Temperature checks for travelers upon arrival, Contactless payments for gratuities and add-ons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10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
days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Meet up point: In front of the Omotesando Apple Store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35.671599, 139.7029143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Shibuya City, Tokyo, 150-0001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35.66619399999999, 139.710944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4-2-13 Jingumae, Shibuya City, Tokyo, 150-0001, JP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Meet up point: In front of the Omotesando Apple Store
Apple 表参道
Access: Omotesando station -Ginza, Honzomon, and Chiyoda Subway subway lines -A2 Exit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7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7+ days before tour’s date: full refund of tour fees minus any processing fees.
4 to 6 days before original tour date: 50% refund of tour fees minus any processing fees.
72 hours or less prior to tour: no refund
Arigato Japan is not responsible for cancellation conditions or fees imposed by third party tour agency or any other company through which a service was booked.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Time/Days offered: 5 Days a Week, Starting at 11:00 a.m. to 2:00 p.m. Monday to Friday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Kawaii Food Tour of Harajuku and Omotesando in Tokyo</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13-80 years</w:t>
            </w:r>
          </w:p>
        </w:tc>
        <w:tc>
          <w:tcPr/>
          <w:p>
            <w:r>
              <w:t xml:space="preserve">¥18,000</w:t>
            </w:r>
          </w:p>
        </w:tc>
        <w:tc>
          <w:tcPr/>
          <w:p>
            <w:r>
              <w:t xml:space="preserve">18000.00</w:t>
            </w:r>
          </w:p>
        </w:tc>
        <w:tc>
          <w:tcPr/>
          <w:p>
            <w:r>
              <w:t xml:space="preserve">
0.0%
</w:t>
            </w:r>
          </w:p>
        </w:tc>
        <w:tc>
          <w:tcPr/>
          <w:p/>
        </w:tc>
      </w:tr>
      <w:tr>
        <w:tc>
          <w:tcPr/>
          <w:p>
            <w:r>
              <w:t xml:space="preserve">Child</w:t>
            </w:r>
          </w:p>
        </w:tc>
        <w:tc>
          <w:tcPr/>
          <w:p>
            <w:r>
              <w:t xml:space="preserve">3-12 years</w:t>
            </w:r>
          </w:p>
        </w:tc>
        <w:tc>
          <w:tcPr/>
          <w:p>
            <w:r>
              <w:t xml:space="preserve">¥9,000</w:t>
            </w:r>
          </w:p>
        </w:tc>
        <w:tc>
          <w:tcPr/>
          <w:p>
            <w:r>
              <w:t xml:space="preserve">9000.00</w:t>
            </w:r>
          </w:p>
        </w:tc>
        <w:tc>
          <w:tcPr/>
          <w:p>
            <w:r>
              <w:t xml:space="preserve">
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 Children must be accompanied by an adult
</w:t>
      </w:r>
      <w:r>
        <w:br/>
      </w:r>
      <w:r>
        <w:t xml:space="preserve">• Please advise any specific dietary requirements at time of booking
</w:t>
      </w:r>
      <w:r>
        <w:br/>
      </w:r>
      <w:r>
        <w:t xml:space="preserve">• A minimum of 2 people per booking is required
</w:t>
      </w:r>
      <w:r>
        <w:br/>
      </w:r>
      <w:r>
        <w:t xml:space="preserve">• Dress code is casual, please wear appropriate shoes for walking  
</w:t>
      </w:r>
      <w:r>
        <w:br/>
      </w:r>
      <w:r>
        <w:t xml:space="preserve"> • Minimum numbers apply. There is a possibility of cancellation after confirmation if there are not enough passengers to meet requirements. In the event of this occurring, you will be offered an alternative or full refund
</w:t>
      </w:r>
      <w:r>
        <w:br/>
      </w:r>
      <w:r>
        <w:t xml:space="preserve">• Please be there 10-15 minutes before the scheduled departure time. We have a strict policy about starting our tours on the scheduled time. If you are not able to arrive at the meeting point by the departure time, the tour will start regardless and no refund will be provided. We are also unable to accommodate meeting up in any of the food stops once you've missed the start of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awaii-food-tour-of-harajuku-and-omotesando-in-tokyo/0dd83290-39c8-4e11-bfe7-9632717ef106" TargetMode="External" Id="rId8"/>
  <Relationship Type="http://schemas.openxmlformats.org/officeDocument/2006/relationships/hyperlink" Target="https://magpie.travel/download_product_images?id=0dd83290-39c8-4e11-bfe7-9632717ef10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