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BEEP BEEP TOOT - Private Car and Airport Transfers / Local Shuttle / Ride Share - BOOK HERE - HARTLEY'S CROCODILE ADVENTURES Shuttle Cairns or Port Douglas return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Port Douglas, Australia
</w:t>
            </w:r>
          </w:p>
          <w:p>
            <w:r>
              <w:rPr>
                <w:b/>
              </w:rPr>
              <w:t xml:space="preserve">Language:</w:t>
            </w:r>
            <w:r>
              <w:t xml:space="preserve">
English
</w:t>
            </w:r>
          </w:p>
          <w:p>
            <w:r>
              <w:rPr>
                <w:b/>
              </w:rPr>
              <w:t xml:space="preserve">Duration:</w:t>
            </w:r>
            <w:r>
              <w:t xml:space="preserve">
20.0 minutes
</w:t>
            </w:r>
          </w:p>
        </w:tc>
        <w:tc>
          <w:tcPr/>
          <w:p>
            <w:r>
              <w:rPr>
                <w:b/>
              </w:rPr>
              <w:t xml:space="preserve">Magpie Product Code:</w:t>
            </w:r>
            <w:r>
              <w:t xml:space="preserve">
YHIUZF
</w:t>
            </w:r>
          </w:p>
          <w:p>
            <w:r>
              <w:rPr>
                <w:b/>
              </w:rPr>
              <w:t xml:space="preserve">Company Website:</w:t>
            </w:r>
            <w:r>
              <w:t xml:space="preserve">
beepbeeptoot.com.au
</w:t>
            </w:r>
          </w:p>
          <w:p>
            <w:r>
              <w:rPr>
                <w:b/>
              </w:rPr>
              <w:t xml:space="preserve">Primary Contact:</w:t>
            </w:r>
            <w:r>
              <w:t xml:space="preserve">
BEEP BEEP TOOT - Private Car and Airport Transfers / Local Shuttle / Ride Share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Travel past the iconic attractions of Port Douglas to include Macrossan Street, tree lined with boutique shops and restaurants, curving south is popular Four Mile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OUR SLICE OF PARADISE with The Best Service at an Affordable Price.
Discover Hartley’s Crocodile Adventures the largest wildlife attraction in Northern Australia &amp; a ‘must do’ with their world-famous Crocodile Attack Show. 
Daily &amp; Direct Shuttle Services to Hartley's, where legend has it the original owner "Pop" entertained motorists by feeding Charlie the crocodile while scones cooked on the fire.
DEPARTURE TIME PORT DOUGLAS (approximate schedule)
Port Douglas to Hartley's 10am | 2pm | 330pm
Hartley's to Port Douglas 1045am | 1230pm | 245pm | 430pm ​
DEPARTURE TIME CAIRNS CITY* HOTEL (approximate schedule)
Cairns City Hotel to Hartley's 730am | 945am | 1130am | 145pm
Hartley's to Cairns City Hotel 102am | 220pm | 350pm
Additional Cost + $5 for Child Seat Hire | Minimum 2 adult fare | All requests are subject to availability &amp; scheduling*, transfers outside service ares (Cairns Esplanade and CBD Hotel), timetable hours and on public holidays are subject to surcharges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outside timetable hours &amp; all on public holidays are subject to surcharges.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Baby harnesses and or booster seats are not included &amp; must be requested $15 for Child Seat Hire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 park entry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$5 - Child Seat Hire. Minimum of 2 adult fare. All requests are subject to availability &amp; scheduling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Team Is Fully COVID-19 Vaccinated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ook-here-hartley-s-crocodile-adventures-shuttle-cairns-or-port-douglas-return/85bb13a6-a6ad-411e-9be8-7e78e6e1252d" TargetMode="External" Id="rId8"/>
  <Relationship Type="http://schemas.openxmlformats.org/officeDocument/2006/relationships/hyperlink" Target="https://magpie.travel/download_product_images?id=85bb13a6-a6ad-411e-9be8-7e78e6e1252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