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Bateaux Parisiens - Bistro Parisien 3-Course-Lunch and Seine River Sightseeing Cruise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p>
            <w:r>
              <w:rPr>
                <w:b/>
              </w:rPr>
              <w:t xml:space="preserve">Duration</w:t>
            </w:r>
            <w:r>
              <w:t xml:space="preserve">
2.0 - 3.0 hours
</w:t>
            </w:r>
          </w:p>
        </w:tc>
        <w:tc>
          <w:tcPr/>
          <w:p>
            <w:r>
              <w:rPr>
                <w:b/>
              </w:rPr>
              <w:t xml:space="preserve">Magpie Product Code:</w:t>
            </w:r>
            <w:r>
              <w:t xml:space="preserve">
UDSENC
</w:t>
            </w:r>
          </w:p>
          <w:p>
            <w:r>
              <w:rPr>
                <w:b/>
              </w:rPr>
              <w:t xml:space="preserve">Company Website:</w:t>
            </w:r>
            <w:r>
              <w:t xml:space="preserve">
bateauxparisiens.com/?utm_source=tripadvisor&amp;utm_medium=referencement_local
</w:t>
            </w:r>
          </w:p>
          <w:p>
            <w:r>
              <w:rPr>
                <w:b/>
              </w:rPr>
              <w:t xml:space="preserve">Primary Contact:</w:t>
            </w:r>
            <w:r>
              <w:t xml:space="preserve">
Bateaux Parisiens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Climb aboard a pleasure boat for a 1-hour cruise down the River Seine, before or after your 3-course-lunch including a drink at the Bistro Parisien on the quay near the Eiffel Tower.
Take your seats in an entirely glassed-over boat, and enjoy panoramic views of the finest parts of Paris. Relax to the background music you learn the history of Paris, from its medieval origins on the Ile de la Cité, to the secrets of some of its mansions.
Glide past the golden dome of Les Invalides, see the elegant Musée d’Orsay, admire the palatial home of the Louvre Museum,pass the historic exhibition hall of the Grand Palais, and much more.
Lunch is served from 11:00 to 15:00, meaning you are free to take it before or after your cruise. Enjoy views of the Eiffel Tower from the Bistro Parisien.
The chef uses seasonal products to prepare tasty and authentic cuisine for your enjoyment.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3-course lunch and a soft drink, or a beer (25 cl) or a glass of wine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 hour sightseeing cruise on the River Seine, before or after 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Photo taken by the photographer during the cruise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2-3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 accordance with the rules put in place by the French government, the health pass (pass sanitaire - two vaccinations or a negative PCR test) is checked on your arrival.</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Bateaux Parisiens, Port de la Bourdonnais, 75007 Paris, France
Please check-in at the Pontoon No. 3, Port de la Bourdonnais, 75007, Paris (at the foot of the Eiffel Tower)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istro-parisien-3-course-lunch-and-seine-river-sightseeing-cruise/8f925606-9a65-40a9-bc7c-ad45f1f276b2" TargetMode="External" Id="rId8"/>
  <Relationship Type="http://schemas.openxmlformats.org/officeDocument/2006/relationships/hyperlink" Target="https://magpie.travel/download_product_images?id=8f925606-9a65-40a9-bc7c-ad45f1f276b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