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- 1-Tages-Hop-On-Hop-Off-Tour - German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German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Besuchen Sie die wichtigsten Sehenswürdigkeiten von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Überqueren Sie die Golden Gate Bridge in einem offenen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Genießen Sie 1 Tag Hop-on-Hop-off-Zugang zur offiziellen Stadtrundfahrt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Spaßige und informative Erzählungen in verschiedenen Sprachen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Steigen Sie nach Belieben den ganzen Tag lang in den Bus ein und aus. Erkunden Sie Chinatown, North Beach, das Civic Center und Haight Ashbury. Überqueren Sie die weltberühmte Golden Gate Bridge, machen Sie einen Spaziergang im Golden Gate Park oder gehen Sie am Union Square einkaufen.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Der offene Doppeldeckerbus bietet die besten Ausblicke auf die Stadt, während Sie durch die lebhaften Viertel von San Francisco fahren. Beginnen Sie Ihre Tour am Fisherman's Wharf, einem der lebhaftesten Orte der Stadt und Heimat der weltberühmten Seelöwen am Pier 39. Der Höhepunkt der Tour ist die Fahrt über San Franciscos bekanntestes Wahrzeichen – die Golden Gate Bridge. Während Sie die 1,7 Meilen lange Spannweite überqueren, haben Sie atemberaubende Ausblicke auf die Brücke, die Insel Alcatraz und die beeindruckende Skyline. Halten Sie im Golden Gate Park, um einen der größten Stadtparks der Welt zu erkunden. Wenn Sie die gesamte Tour im Bus bleiben, können Sie alle wichtigen Sehenswürdigkeiten von San Francisco in etwa 2 Stunden sehen, aber mit Ihrem flexiblen 1-Tages-Ticket können Sie die Stadt in Ihrem eigenen Tempo erkunden und so oft wie Sie möchten in den Bus ein- und aussteigen.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1-Tages Hop-on-Hop-off-Stadtrundfahrt. Beginnen Sie Ihre Tour am Fisherman's Wharf, einem der lebendigsten Orte der Stadt. Besuchen Sie die aufregenden Attraktionen am Pier 39, beobachten Sie die beliebte Seelöwenkolonie und sehen Sie viele andere Sehenswürdigkeiten entlang der Uferpromenade. Der offene Doppeldeckerbus bietet Ihnen die besten Ausblicke, während Sie entlang der Barbary Coast, dem Embarcadero, dem Ferry Building, dem Union Square, dem Rathaus, North Beach, dem Palace of Fine Arts, dem Golden Gate Park und vielem mehr fahren. Machen Sie ein Foto von den 'Drachentoren' in Chinatown und probieren Sie das köstliche Essen, oder shoppen Sie am Union Square in vielen seiner Luxusgeschäfte. Machen Sie einen Spaziergang um den Alamo Square, um die weltberühmten viktorianischen Häuser der Painted Ladies, auch bekannt als 'Postcard Row', zu sehen. In Haight Ashbury werden Sie in die Zeit des 'Summer of Love' zurückversetzt, umgeben von bunten Wandgemälden und feiner Kunst, die der Hippie-Kultur San Franciscos gewidmet ist. Der Höhepunkt der Tour ist die Fahrt über das bekannteste Wahrzeichen San Franciscos – die Golden Gate Bridge. Während Sie die 1,7 Meilen lange Spannweite auf dem offenen Doppeldeckerbus überqueren, haben Sie atemberaubende Ausblicke auf die Brücke, die Insel Alcatraz und die beeindruckende Skyline. Steigen Sie am North Vista Point aus, um Ihr bestes Selfie zu machen, oder gehen Sie hoch über der Bucht über die Brücke. Genießen Sie die großartigen Ausblicke auf das Rathaus von San Francisco, das Opernhaus und die Symphony Hall entlang des Civic Centers. Entfliehen Sie in den Golden Gate Park, um einen der größten Stadtparks der Welt zu erkunden. Halten Sie an seinen beliebten Museen und Attraktionen, der California Academy of Sciences, dem Conservatory of Flowers und dem De Young Museum, oder genießen Sie die langen Wanderwege, Radwege, Seen, Wasserfälle und vieles mehr. Wenn Sie die gesamte Tour im Bus bleiben, können Sie alle wichtigen Sehenswürdigkeiten von San Francisco in 2 Stunden sehen, aber mit Ihrem flexiblen 1-Tages-Ticket können Sie die Stadt in Ihrem eigenen Tempo erkunden und so oft wie Sie möchten in den Bus ein- und aussteigen. Der Audiokommentar bietet unterhaltsame und informative Einblicke über San Francisco, während Sie die erstaunlichsten Ausblicke vom offenen Oberdeck des Doppeldeckerbusses genießen.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Hop-On Hop-Off Stadtrundfahrt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gültig für 1 Tag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Spaß \u0026amp; informative Audiokommentare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Hotelabholung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Trinkgeld und Zuwendungen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Kinder unter 2 Jahren sind kostenlos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gültig für 1 Tag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Kostenlose Stornierung bis zu 24 Stunden vor Abfahrt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Diese Bustour ist nach dem Prinzip 'Wer zuerst kommt, mahlt zuerst'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Nehmen Sie eine Jacke mit, da es im Bus kalt werden kann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Mobiler Gutschein akzeptiert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Winter/Spring: From 10-01-2022 To 05-31-2023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 Straße (an der Ecke Mason Straße)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37.807864,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Buchungen per E-Mail: Kostenlose Stornierung bis zu 24 Stunden vor dem Tourdatum.\r\nBuchungen über API oder Online-Portal: Kostenlose Stornierung jederzeit vor Ihrer Tour. Stornierungen nach dem Tourdatum sind nicht erstattungsfähig.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Bitte lösen Sie diesen Gutschein mindestens 24 Stunden vor der Abfahrt bei Skyline Sightseeing ein, indem Sie sich online über www.sightseeingworld.com/en/checkin einchecken, um Ihre Tickets abzurufen. Sie können dann an jeder Haltestelle in den Bus einsteigen. Wenn es Probleme mit dem Online-Check-in gibt, senden Sie bitte eine E-Mail an info@sightseeingworld.com oder bringen Sie Ihren Gutschein zum Büro in der Jefferson Street 99 (an der Ecke zur Mason St.), um Ihre Tour zu starten.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de/reseller-view/1-tages-hop-on-hop-off-tour/7be8e46b-d3c2-4449-b4c8-35db35cfe833" TargetMode="External" Id="rId8"/>
  <Relationship Type="http://schemas.openxmlformats.org/officeDocument/2006/relationships/hyperlink" Target="https://magpie.travel/download_product_images?id=7be8e46b-d3c2-4449-b4c8-35db35cfe83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