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San Francisco Dinner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San Francisco Dinner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 Francisco, CA,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Tours &amp;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-Unbeatable San Francisco views including the Golden Gate Bridge, Bay Bridge, and Alcatraz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- 3 hour yacht cruise along the San Francisco Bay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-Delicious dinner buffet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Come on board for a few hours of unbeatable San Francisco views and culinary excellence. Enjoy a multicourse buffet dinner, first-class service, and after-dinner dancing for an unforgettable night on the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sophisticated and fun evening on the San Francisco Bay with our Supper Club Cruise! Enjoy front row seats to the best sights in the city or take a spin on the dance floor with local DJs playing top-40 hits.  Hornblower’s Supper Club features delicious buffet with a variety of food options created by local chefs.  Our Supper Club Cruise is your ticket for an unforgettable evening.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2020 Season: From 04-01-2020 To 03-31-2021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t xml:space="preserve">
19:00
</w:t>
      </w:r>
      <w:r>
        <w:br/>
      </w:r>
      <w:r>
        <w:rPr>
          <w:b/>
        </w:rPr>
        <w:t xml:space="preserve">Saturday:</w:t>
      </w:r>
      <w:r>
        <w:t xml:space="preserve">
19:00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Meet us at Pier 3, on the Embarcadero at Washington Street. Your cruise will board at the SOUTH GATE (on the right hand side of the Pier when facing the water), near the white overhang.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USD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Supper Club Dinner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tc>
        <w:tc>
          <w:tcPr/>
          <w:p/>
        </w:tc>
        <w:tc>
          <w:tcPr/>
          <w:p/>
        </w:tc>
        <w:tc>
          <w:tcPr/>
          <w:p/>
        </w:tc>
      </w:tr>
      <w:tr>
        <w:tc>
          <w:tcPr/>
          <w:p>
            <w:r>
              <w:t xml:space="preserve">Child</w:t>
            </w:r>
          </w:p>
        </w:tc>
        <w:tc>
          <w:tcPr/>
          <w:p/>
        </w:tc>
        <w:tc>
          <w:tcP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24
hours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-Three-hour yacht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buffet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soda, iced tea, coffee, hot tea,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-DJ entertainment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beer, and cocktails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-Optional group photo taken prior to boarding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-Cruises leave promptly at scheduled departure times.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w:p xmlns:w="http://schemas.openxmlformats.org/wordprocessingml/2006/main">
      <w:pPr>
        <w:pStyle w:val="ListParagraph"/>
        <w:numPr>
          <w:ilvl w:val="0"/>
          <w:numId w:val="1"/>
        </w:numPr>
      </w:pPr>
      <w:r>
        <w:t xml:space="preserve">Smart casual or dress attire.</w:t>
      </w:r>
    </w:p>
    <w:p xmlns:w="http://schemas.openxmlformats.org/wordprocessingml/2006/main">
      <w:pPr>
        <w:pStyle w:val="ListParagraph"/>
        <w:numPr>
          <w:ilvl w:val="0"/>
          <w:numId w:val="1"/>
        </w:numPr>
      </w:pPr>
      <w:r>
        <w:t xml:space="preserve">Hornblower does have accessible yachts in the fleet. However, not all yachts and decks are accessible. Please call 888-467-6256 to ensure handicap accessibility for the date you are planning to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Required to bring: Valid photo ID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guests are required to wear masks/face coverings when on board as they are interacting with others who are not members of their household.** Cloth face coverings are not required under on young children under age 2, and anyone who has trouble breathing.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n-francisco-dinner-cruise/62bc3702-5ab0-4fa4-bdc8-2830f96b41f7" TargetMode="External" Id="rId8"/>
  <Relationship Type="http://schemas.openxmlformats.org/officeDocument/2006/relationships/hyperlink" Target="https://magpie.travel/download_product_images?id=62bc3702-5ab0-4fa4-bdc8-2830f96b41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