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Fall of Yugoslavia Sarajevo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Fall of Yugoslavia Sarajevo War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https://meetbosnia.com/tour/fall-of-yugoslavia-tour/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Tunnel of Hope Lifeline Exploration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Sarajevo Siege with Local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War Tunnel Museum Original Footage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Yellow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Bob Sleigh / Sled Track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Sniper Alley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Olympic Stadium 1984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Markale Massacre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history of Sarajevo Siege on this comprehensive tour. Learn about Sniper Alley, Tunnel of Hope, and the Winter Olympic Games site. See historical landmarks and listen to local stories of survival and resilience.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a journey through the city's past as we explore key sites that tell the courageous story of Sarajevo during the Bosnian War. Our adventure begins at the iconic Yellow Fortress, offering breathtaking views of Sarajevo. From there, we'll visit the haunting Sniper Alley, pay our respects at the Kovači cemetery and Markale market memorials, and walk through the Tunnel of Hope, a lifeline for besieged citizens. With a knowledgeable local guide leading the way, you'll gain deep insights into the city's darkest hours and the resilience of its people. Visit the War Tunnel Museum to witness original war footage, hear stories of survival from locals, and explore the site of the Winter Olympic Games. Don't miss this opportunity to learn, reflect, and honor the enduring spirit of Sarajevo and its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1"/>
      </w:pPr>
      <w:r>
        <w:t xml:space="preserve">Fall of Yugoslavia | Sarajevo Siege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Duration: 4h</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Max people: 8</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Pickup: Sarajevo</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Min age: 10</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Difficulty: Medium</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Drop-off: Sarajevo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expect from Fall of Yugoslavia | Sarajevo siege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Fall of Yugoslavia | Sarajevo Siege Tour is the most popular tour provided by Meet Bosnia Travel agency. With our experienced Sarajevo local guides, you will be able to understand better the rich and sometimes violent history of this city and the whole Balkan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facts presented in this war tour are delivered from an intellectual perspective, greatly insightful if you want to learn about what it was like to live in the former Yugoslavia and to have been affected by the war, as well as the big picture of these tragic events.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Fall of Yugoslavia | Sarajevo siege tour highlights</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Yellow Fortress (Stop at)</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City Hall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Defenders' Cemetery and  Sarajevo Romeo and Juliet grave</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Olympic Stadium Kosevo</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Olympic Hall Zetra </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St. Vitus heroes Chapel</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Sniper Alley</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Former Holiday Inn Hotel</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Old Yugoslav Military Barracks</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Tunnel of Hope</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Republica Srpska, East Sarajevo</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Trebević Mountain</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Bobsleigh track</w:t>
      </w:r>
    </w:p>
    <w:p xmlns:w="http://schemas.openxmlformats.org/wordprocessingml/2006/main">
      <w:pPr>
        <w:pStyle w:val="ListParagraph"/>
        <w:numPr>
          <w:ilvl w:val="0"/>
          <w:numId w:val="0"/>
        </w:numPr>
      </w:pPr>
      <w:r/>
    </w:p>
    <w:p xmlns:w="http://schemas.openxmlformats.org/wordprocessingml/2006/main">
      <w:pPr>
        <w:pStyle w:val="ListParagraph"/>
        <w:numPr>
          <w:ilvl w:val="0"/>
          <w:numId w:val="2"/>
        </w:numPr>
      </w:pPr>
      <w:r>
        <w:t xml:space="preserve">Front-lines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Fall of Yugoslavia | Sarajevo siege tour essential information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Departure &amp; return location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Gazi Husrev Begova 75 (Click to get directions)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Departure time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09:30 AM &amp; 02:00 PM</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What's included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Licensed guide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Transportation</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AC equipped vehicle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Hotel pick-up</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Hotel drop-off</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What's NOT included</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Tunnel Museum Entrance Fee (Adults: 15 BAM/7.5€; Students: 5 BAM/2.5€; Children under 6: Free entrance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Private expenses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Food &amp; Beverages</w:t>
      </w:r>
    </w:p>
    <w:p xmlns:w="http://schemas.openxmlformats.org/wordprocessingml/2006/main">
      <w:pPr>
        <w:pStyle w:val="ListParagraph"/>
        <w:numPr>
          <w:ilvl w:val="0"/>
          <w:numId w:val="0"/>
        </w:numPr>
      </w:pPr>
      <w:r/>
    </w:p>
    <w:p xmlns:w="http://schemas.openxmlformats.org/wordprocessingml/2006/main">
      <w:pPr>
        <w:pStyle w:val="ListParagraph"/>
        <w:numPr>
          <w:ilvl w:val="0"/>
          <w:numId w:val="3"/>
        </w:numPr>
      </w:pPr>
      <w:r>
        <w:t xml:space="preserve">Good to know</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A private tour can be organized on request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Tour can be customized on request</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Price depends on number of people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Minimum required number of people for the tour is 2 - a private tour can be organized for 1 person</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About Sarajevo Siege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last hundred years, three times Sarajevo was the centre of the world. The first time was in 1914 when the Assassination that caused the First World War happened here. The second time was in 1984 when Sarajevo hosted XIV Winter Olympic Games in communist Yugoslavia.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the third time was just 8 years later when the war started in Bosnia and Herzegovina which brought the world the longest siege in modern warfare i.e. the </w:t>
      </w:r>
      <w:hyperlink xmlns:r="http://schemas.openxmlformats.org/officeDocument/2006/relationships" r:id="rId10">
        <w:r>
          <w:rPr>
            <w:rStyle w:val="Hyperlink"/>
            <w:color w:val="000080"/>
            <w:u w:val="single"/>
          </w:rPr>
          <w:t xml:space="preserve">Siege of Sarajevo</w:t>
        </w:r>
      </w:hyperlink>
      <w:r>
        <w:t xml:space="preserve">, and hence the name Sarajevo siege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Sarajevo siege tour speaks about longest Siege in the History of Modern Warfare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Sarajevo siege tour, you will hear the stories of survival in the war zone. Starting from the old town we are heading to the </w:t>
      </w:r>
      <w:r>
        <w:rPr>
          <w:b/>
        </w:rPr>
        <w:t xml:space="preserve">Yellow Fortress</w:t>
      </w:r>
      <w:r>
        <w:t xml:space="preserve"> where you will have a small introduction to the geographical landscape of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Yellow Fortress is a perfect place for that since there is a beautiful panoramic view of Sarajevo from there. During the Sarajevo siege tour, the guide will describe the living conditions in the city without electricity, food or water. If you were asking yourself why there are so many cemeteries in Sarajevo this tour will provide you with an answer. You will see </w:t>
      </w:r>
      <w:r>
        <w:rPr>
          <w:b/>
        </w:rPr>
        <w:t xml:space="preserve">Kovači</w:t>
      </w:r>
      <w:r>
        <w:t xml:space="preserve">, the final resting place of many Sarajevo defenders.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Almost three decades after the war Sarajevo still has visible scars from the siege. This War Tour will show you some of the more meaningful ruins. You will see the </w:t>
      </w:r>
      <w:r>
        <w:rPr>
          <w:b/>
        </w:rPr>
        <w:t xml:space="preserve">Markale market</w:t>
      </w:r>
      <w:r>
        <w:t xml:space="preserve"> – a place where happened terrible massacre, a </w:t>
      </w:r>
      <w:r>
        <w:rPr>
          <w:b/>
        </w:rPr>
        <w:t xml:space="preserve">Memorial for the children</w:t>
      </w:r>
      <w:r>
        <w:t xml:space="preserve"> killed in Sarajevo and other important monuments.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Later on, we are going back to the ’80s. We are talking about the Winter Olympic Games in Sarajevo and visiting </w:t>
      </w:r>
      <w:r>
        <w:rPr>
          <w:b/>
        </w:rPr>
        <w:t xml:space="preserve">Olympic Complex</w:t>
      </w:r>
      <w:r>
        <w:t xml:space="preserve"> – Olympic Hall and Olympic Stadium.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not miss on the tour to tell you more about life in the former Yugoslavia and compare it to life during the siege. Nearby the complex, you will see </w:t>
      </w:r>
      <w:r>
        <w:rPr>
          <w:b/>
        </w:rPr>
        <w:t xml:space="preserve">destroyed hospitals</w:t>
      </w:r>
      <w:r>
        <w:t xml:space="preserve"> from the war, </w:t>
      </w:r>
      <w:r>
        <w:rPr>
          <w:b/>
        </w:rPr>
        <w:t xml:space="preserve">Defender’s Cemetery,</w:t>
      </w:r>
      <w:r>
        <w:rPr>
          <w:b/>
        </w:rPr>
        <w:t xml:space="preserve">graves of Romeo and Juliet of Sarajevo, St. Vitus heroes Chapel </w:t>
      </w:r>
      <w:r>
        <w:t xml:space="preserve">and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With the Sarajevo siege tour, you will learn about Sniper Alley and Tunnel of Hope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way to the Tunnel of Hope, we will take you through the street once known as the </w:t>
      </w:r>
      <w:r>
        <w:rPr>
          <w:b/>
        </w:rPr>
        <w:t xml:space="preserve">Sniper Alley – </w:t>
      </w:r>
      <w:r>
        <w:t xml:space="preserve">the most dangerous street in Sarajevo during the siege. One of the attractions you will see on that street is the </w:t>
      </w:r>
      <w:r>
        <w:rPr>
          <w:b/>
        </w:rPr>
        <w:t xml:space="preserve">Hotel Holiday Inn</w:t>
      </w:r>
      <w:r>
        <w:t xml:space="preserve"> where all the international journalists used to stay during the war. Also, we will not miss showing you  </w:t>
      </w:r>
      <w:r>
        <w:rPr>
          <w:b/>
        </w:rPr>
        <w:t xml:space="preserve">Old Yugoslav Military Barracks.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important site on Sarajevo Siege Tour is the </w:t>
      </w:r>
      <w:r>
        <w:rPr>
          <w:b/>
        </w:rPr>
        <w:t xml:space="preserve">War Tunnel (Tunnel of Hope) Museum</w:t>
      </w:r>
      <w:r>
        <w:t xml:space="preserve"> where the original war videos made during the Sarajevo Siege are being displayed.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 will explain to you in detail how important the Tunnel was for people who were living in Sarajevo during the siege. There you can pass through a small part of the original Tunnel of Hope, a passage that once brought hope both to the local Sarajevan’s and other Bosnians alike.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Dayton Peace Agreement ended the war but also legitimized the division of Bosnia into its two political entities. We will take you through both of them as our guide explains their significance.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Afterwards, you will visit the famous </w:t>
      </w:r>
      <w:r>
        <w:rPr>
          <w:b/>
        </w:rPr>
        <w:t xml:space="preserve">Bob Sleigh Track</w:t>
      </w:r>
      <w:r>
        <w:t xml:space="preserve"> located on the Olympic </w:t>
      </w:r>
      <w:r>
        <w:rPr>
          <w:b/>
        </w:rPr>
        <w:t xml:space="preserve">Mountain Trebević</w:t>
      </w:r>
      <w:r>
        <w:t xml:space="preserve">. You will proceed to one of the vantage points from which tanks and artillery were wreaking havoc upon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Besides the historic sights and monuments on this Sarajevo siege tour, you will be able to hear local stories of love in the war-torn city, art under the bullet rain, the meaning of symbolic red shapes in the Sarajevo asphalt and above all the triumph of the human will to survive.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offered.In case pick-up is required, the exact pick-up time and place will be accorded after the guest enter their pick-up location.Meet Bosnia Travel - Sarajevo Tours, Days Out, Excursions and Activities, Gazi Husrev begova 75 at crossroad of Mula Mustafa Baseskija and, Gazi Husrev-begova, Sarajevo 71000, Bosnia and Herzegovina
We are located on the crossroad of Mula Mustafa Baseskija street and Gazi Husrev begova streets.Hotel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https://maps.app.goo.gl/XJnFkc8NNUAy6zFD8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at crossroad of, Gazi Husrev begova 75, Mula Mustafe Bašeskije and, Sarajevo 71000, Velika Avlija br. 14, Sarajevo, Bosnia &amp; Herzegovina, 71000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Fall of Yugoslavia Sarajevo War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25</w:t>
            </w:r>
          </w:p>
        </w:tc>
        <w:tc>
          <w:tcPr/>
          <w:p/>
        </w:tc>
        <w:tc>
          <w:tcPr/>
          <w:p/>
        </w:tc>
        <w:tc>
          <w:tcPr/>
          <w:p/>
        </w:tc>
        <w:tc>
          <w:tcPr/>
          <w:p/>
        </w:tc>
        <w:tc>
          <w:tcPr/>
          <w:p/>
        </w:tc>
      </w:tr>
      <w:tr>
        <w:tc>
          <w:tcPr/>
          <w:p>
            <w:r>
              <w:t xml:space="preserve">12,50</w:t>
            </w:r>
          </w:p>
        </w:tc>
        <w:tc>
          <w:tcPr/>
          <w:p/>
        </w:tc>
        <w:tc>
          <w:tcPr/>
          <w:p/>
        </w:tc>
        <w:tc>
          <w:tcPr/>
          <w:p/>
        </w:tc>
        <w:tc>
          <w:tcPr/>
          <w:p/>
        </w:tc>
        <w:tc>
          <w:tcPr/>
          <w:p/>
        </w:tc>
      </w:tr>
      <w:tr>
        <w:tc>
          <w:tcPr/>
          <w:p>
            <w:r>
              <w:t xml:space="preserve">25</w:t>
            </w:r>
          </w:p>
        </w:tc>
        <w:tc>
          <w:tcPr/>
          <w:p/>
        </w:tc>
        <w:tc>
          <w:tcPr/>
          <w:p/>
        </w:tc>
        <w:tc>
          <w:tcPr/>
          <w:p/>
        </w:tc>
        <w:tc>
          <w:tcPr/>
          <w:p/>
        </w:tc>
        <w:tc>
          <w:tcPr/>
          <w:p/>
        </w:tc>
      </w:tr>
      <w:tr>
        <w:tc>
          <w:tcPr/>
          <w:p>
            <w:r>
              <w:t xml:space="preserve">0</w:t>
            </w:r>
          </w:p>
        </w:tc>
        <w:tc>
          <w:tcPr/>
          <w:p/>
        </w:tc>
        <w:tc>
          <w:tcPr/>
          <w:p/>
        </w:tc>
        <w:tc>
          <w:tcPr/>
          <w:p/>
        </w:tc>
        <w:tc>
          <w:tcPr/>
          <w:p/>
        </w:tc>
        <w:tc>
          <w:tcPr/>
          <w:p/>
        </w:tc>
      </w:tr>
      <w:tr>
        <w:tc>
          <w:tcPr/>
          <w:p>
            <w:r>
              <w:t xml:space="preserve">25</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59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Tunnel Museum - for students 5 BAM (with ID), for adults 15 BAM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(except water)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Fall of Yugoslavia Sarajevo War Tour?</w:t>
      </w:r>
    </w:p>
    <w:p xmlns:w="http://schemas.openxmlformats.org/wordprocessingml/2006/main" xmlns:pkg="http://schemas.microsoft.com/office/2006/xmlPackage" xmlns:str="http://exslt.org/strings" xmlns:fn="http://www.w3.org/2005/xpath-functions">
      <w:r>
        <w:t xml:space="preserve">During this experience, places you will visit include:</w:t>
      </w:r>
    </w:p>
    <w:p xmlns:w="http://schemas.openxmlformats.org/wordprocessingml/2006/main" xmlns:pkg="http://schemas.microsoft.com/office/2006/xmlPackage" xmlns:str="http://exslt.org/strings" xmlns:fn="http://www.w3.org/2005/xpath-functions">
      <w:r>
        <w:t xml:space="preserve">Yellow Fortress (Stop at)
</w:t>
      </w:r>
      <w:r>
        <w:br/>
      </w:r>
      <w:r>
        <w:t xml:space="preserve">City Hall 
</w:t>
      </w:r>
      <w:r>
        <w:br/>
      </w:r>
      <w:r>
        <w:t xml:space="preserve">Defenders' Cemetery and  Sarajevo Romeo and Juliet grave
</w:t>
      </w:r>
      <w:r>
        <w:br/>
      </w:r>
      <w:r>
        <w:t xml:space="preserve">Olympic Stadium Kosevo
</w:t>
      </w:r>
      <w:r>
        <w:br/>
      </w:r>
      <w:r>
        <w:t xml:space="preserve">Olympic Hall Zetra 
</w:t>
      </w:r>
      <w:r>
        <w:br/>
      </w:r>
      <w:r>
        <w:t xml:space="preserve">St. Vitus heroes Chapel
</w:t>
      </w:r>
      <w:r>
        <w:br/>
      </w:r>
      <w:r>
        <w:t xml:space="preserve">Sniper Alley
</w:t>
      </w:r>
      <w:r>
        <w:br/>
      </w:r>
      <w:r>
        <w:t xml:space="preserve">Former Holiday Inn Hotel
</w:t>
      </w:r>
      <w:r>
        <w:br/>
      </w:r>
      <w:r>
        <w:t xml:space="preserve">Old Yugoslav Military Barracks
</w:t>
      </w:r>
      <w:r>
        <w:br/>
      </w:r>
      <w:r>
        <w:t xml:space="preserve">Tunnel of Hope
</w:t>
      </w:r>
      <w:r>
        <w:br/>
      </w:r>
      <w:r>
        <w:t xml:space="preserve">Republica Srpska, East Sarajevo
</w:t>
      </w:r>
      <w:r>
        <w:br/>
      </w:r>
      <w:r>
        <w:t xml:space="preserve">Trebević Mountain
</w:t>
      </w:r>
      <w:r>
        <w:br/>
      </w:r>
      <w:r>
        <w:t xml:space="preserve">Bobsleigh track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Fall of Yugoslavia Sarajevo War Tour?</w:t>
      </w:r>
    </w:p>
    <w:p xmlns:w="http://schemas.openxmlformats.org/wordprocessingml/2006/main" xmlns:pkg="http://schemas.microsoft.com/office/2006/xmlPackage" xmlns:str="http://exslt.org/strings" xmlns:fn="http://www.w3.org/2005/xpath-functions">
      <w:r>
        <w:t xml:space="preserve">Fall of Yugoslavia Sarajevo War Tour price starts from $28.70.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Fall of Yugoslavia Sarajevo War Tour cancellation policy?</w:t>
      </w:r>
    </w:p>
    <w:p xmlns:w="http://schemas.openxmlformats.org/wordprocessingml/2006/main" xmlns:pkg="http://schemas.microsoft.com/office/2006/xmlPackage" xmlns:str="http://exslt.org/strings" xmlns:fn="http://www.w3.org/2005/xpath-functions">
      <w:r>
        <w:t xml:space="preserve">Fall of Yugoslavia Sarajevo War Tour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Fall of Yugoslavia Sarajevo War Tour?</w:t>
      </w:r>
    </w:p>
    <w:p xmlns:w="http://schemas.openxmlformats.org/wordprocessingml/2006/main" xmlns:pkg="http://schemas.microsoft.com/office/2006/xmlPackage" xmlns:str="http://exslt.org/strings" xmlns:fn="http://www.w3.org/2005/xpath-functions">
      <w:r>
        <w:t xml:space="preserve">Fall of Yugoslavia Sarajevo War Tour is hosted by Meet Bosnia Travel.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fall-of-yugoslavia-sarajevo-war-tour/afcfd9bc-d6b1-4189-8701-0786328a17c8" TargetMode="External" Id="rId8"/>
  <Relationship Type="http://schemas.openxmlformats.org/officeDocument/2006/relationships/hyperlink" Target="https://magpie.travel/download_product_images?id=afcfd9bc-d6b1-4189-8701-0786328a17c8" TargetMode="External" Id="rId9"/>
  <Relationship Type="http://schemas.openxmlformats.org/officeDocument/2006/relationships/hyperlink" Target="http://meetbosnia.com/fall-yugoslavia-tour-sarajevo-sarajevo-siege/"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